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77" w:rsidRPr="00EB7C37" w:rsidRDefault="00C23DAE" w:rsidP="00C23DAE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B7C37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595D77" w:rsidRPr="00EB7C37" w:rsidRDefault="00595D77" w:rsidP="00595D7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EB7C37" w:rsidRDefault="00595D77" w:rsidP="00595D7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B7C37">
        <w:rPr>
          <w:rFonts w:ascii="Times New Roman" w:hAnsi="Times New Roman" w:cs="Times New Roman"/>
          <w:b w:val="0"/>
          <w:sz w:val="28"/>
          <w:szCs w:val="28"/>
        </w:rPr>
        <w:t>ПРАВИТЕЛЬСТВО ЕВРЕЙСКОЙ АВТОНОМНОЙ ОБЛАСТИ</w:t>
      </w:r>
    </w:p>
    <w:p w:rsidR="00595D77" w:rsidRPr="00EB7C37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EB7C37" w:rsidRDefault="00595D77" w:rsidP="00595D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B7C3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5D77" w:rsidRPr="00EB7C37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EB7C37" w:rsidRDefault="00595D77" w:rsidP="00595D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EB7C37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EB7C37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EB7C37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9D58F7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595D77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595D77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04647" w:rsidRPr="00FB50E2" w:rsidRDefault="00FC730F" w:rsidP="00904647">
      <w:pPr>
        <w:autoSpaceDE w:val="0"/>
        <w:autoSpaceDN w:val="0"/>
        <w:adjustRightInd w:val="0"/>
        <w:contextualSpacing/>
        <w:jc w:val="both"/>
      </w:pPr>
      <w:r w:rsidRPr="00FB50E2">
        <w:t xml:space="preserve">О </w:t>
      </w:r>
      <w:r w:rsidR="00904647" w:rsidRPr="00FB50E2">
        <w:t>внесении изменени</w:t>
      </w:r>
      <w:r w:rsidR="00965608">
        <w:t>я</w:t>
      </w:r>
      <w:bookmarkStart w:id="0" w:name="_GoBack"/>
      <w:bookmarkEnd w:id="0"/>
      <w:r w:rsidR="00904647" w:rsidRPr="00FB50E2">
        <w:t xml:space="preserve"> в государственную программу</w:t>
      </w:r>
      <w:r w:rsidR="005D3D9B" w:rsidRPr="00FB50E2">
        <w:t xml:space="preserve"> </w:t>
      </w:r>
      <w:r w:rsidRPr="00FB50E2">
        <w:t>Еврейской автономной области «</w:t>
      </w:r>
      <w:r w:rsidR="00C54D59" w:rsidRPr="00C54D59">
        <w:t xml:space="preserve">Поддержка и развитие средств массовой информации на территории Еврейской автономной области» на </w:t>
      </w:r>
      <w:r w:rsidR="00C627EB">
        <w:t xml:space="preserve">2021 – 2025 </w:t>
      </w:r>
      <w:r w:rsidR="00C54D59" w:rsidRPr="00C54D59">
        <w:t>годы</w:t>
      </w:r>
      <w:r w:rsidR="00904647" w:rsidRPr="00FB50E2">
        <w:t>,</w:t>
      </w:r>
      <w:r w:rsidR="005D3D9B" w:rsidRPr="00FB50E2">
        <w:t xml:space="preserve"> </w:t>
      </w:r>
      <w:r w:rsidR="00904647" w:rsidRPr="00FB50E2">
        <w:t xml:space="preserve">утвержденную постановлением правительства Еврейской автономной области </w:t>
      </w:r>
      <w:r w:rsidR="001C09BF" w:rsidRPr="001C09BF">
        <w:t>от 22.12.2020 № 519-пп</w:t>
      </w:r>
    </w:p>
    <w:p w:rsidR="00FC730F" w:rsidRPr="00FB50E2" w:rsidRDefault="00FC730F" w:rsidP="00FC730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27EB" w:rsidRDefault="00C627EB" w:rsidP="009046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647" w:rsidRPr="00FB50E2" w:rsidRDefault="00904647" w:rsidP="009046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0E2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0A4E75" w:rsidRPr="00FB50E2" w:rsidRDefault="000A4E75" w:rsidP="00E24C40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FB50E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04647" w:rsidRDefault="00904647" w:rsidP="00E22212">
      <w:pPr>
        <w:autoSpaceDE w:val="0"/>
        <w:autoSpaceDN w:val="0"/>
        <w:adjustRightInd w:val="0"/>
        <w:ind w:firstLine="709"/>
        <w:contextualSpacing/>
        <w:jc w:val="both"/>
      </w:pPr>
      <w:r w:rsidRPr="00FB50E2">
        <w:t xml:space="preserve">1. </w:t>
      </w:r>
      <w:proofErr w:type="gramStart"/>
      <w:r w:rsidRPr="00FB50E2">
        <w:t>Внести в государственную программу Еврейской автономной области «</w:t>
      </w:r>
      <w:r w:rsidR="000D2A5D" w:rsidRPr="00C54D59">
        <w:t xml:space="preserve">Поддержка и развитие средств массовой информации на территории Еврейской автономной области» на </w:t>
      </w:r>
      <w:r w:rsidR="00C627EB">
        <w:t xml:space="preserve">2021 – 2025 </w:t>
      </w:r>
      <w:r w:rsidR="000D2A5D" w:rsidRPr="00C54D59">
        <w:t>годы</w:t>
      </w:r>
      <w:r w:rsidRPr="00FB50E2">
        <w:t xml:space="preserve">, утвержденную постановлением правительства Еврейской автономной области </w:t>
      </w:r>
      <w:r w:rsidR="000D2A5D" w:rsidRPr="001C09BF">
        <w:t>от 22.12.2020 № 519-пп</w:t>
      </w:r>
      <w:r w:rsidR="000D2A5D" w:rsidRPr="00FB50E2">
        <w:t xml:space="preserve"> </w:t>
      </w:r>
      <w:r w:rsidRPr="00FB50E2">
        <w:t>«</w:t>
      </w:r>
      <w:r w:rsidR="000D2A5D" w:rsidRPr="000D2A5D">
        <w:t xml:space="preserve">О государственной программе Еврейской автономной области «Поддержка и развитие средств массовой информации на территории Еврейской автономной области» на </w:t>
      </w:r>
      <w:r w:rsidR="00C627EB">
        <w:t xml:space="preserve">2021 – 2025 </w:t>
      </w:r>
      <w:r w:rsidR="000D2A5D" w:rsidRPr="000D2A5D">
        <w:t>годы</w:t>
      </w:r>
      <w:r w:rsidRPr="00FB50E2">
        <w:t>», следующ</w:t>
      </w:r>
      <w:r w:rsidR="00B54CCB">
        <w:t>е</w:t>
      </w:r>
      <w:r w:rsidRPr="00FB50E2">
        <w:t>е изменени</w:t>
      </w:r>
      <w:r w:rsidR="00B54CCB">
        <w:t>е</w:t>
      </w:r>
      <w:r w:rsidRPr="00FB50E2">
        <w:t>:</w:t>
      </w:r>
      <w:proofErr w:type="gramEnd"/>
    </w:p>
    <w:p w:rsidR="00B54CCB" w:rsidRDefault="00B54CCB" w:rsidP="00E22212">
      <w:pPr>
        <w:autoSpaceDE w:val="0"/>
        <w:autoSpaceDN w:val="0"/>
        <w:adjustRightInd w:val="0"/>
        <w:ind w:firstLine="709"/>
        <w:jc w:val="both"/>
      </w:pPr>
    </w:p>
    <w:p w:rsidR="00593BB4" w:rsidRDefault="00593BB4" w:rsidP="00E22212">
      <w:pPr>
        <w:autoSpaceDE w:val="0"/>
        <w:autoSpaceDN w:val="0"/>
        <w:adjustRightInd w:val="0"/>
        <w:ind w:firstLine="709"/>
        <w:jc w:val="both"/>
      </w:pPr>
      <w:r>
        <w:t>1.</w:t>
      </w:r>
      <w:r w:rsidR="00EB7C37">
        <w:t>2</w:t>
      </w:r>
      <w:r w:rsidR="00C91C89">
        <w:t>.</w:t>
      </w:r>
      <w:r>
        <w:t xml:space="preserve"> </w:t>
      </w:r>
      <w:r w:rsidRPr="00A05913">
        <w:t xml:space="preserve">Таблицу </w:t>
      </w:r>
      <w:r w:rsidR="00B54CCB">
        <w:t>4</w:t>
      </w:r>
      <w:r w:rsidRPr="00A05913">
        <w:t xml:space="preserve"> </w:t>
      </w:r>
      <w:r>
        <w:t>«</w:t>
      </w:r>
      <w:r w:rsidR="00B54CCB" w:rsidRPr="00B54CCB">
        <w:t>Ресурсное обеспечение реализации государственной программы за счет средств областного бюджета</w:t>
      </w:r>
      <w:r>
        <w:t>»</w:t>
      </w:r>
      <w:r w:rsidRPr="00A05913">
        <w:t xml:space="preserve"> раздела </w:t>
      </w:r>
      <w:r w:rsidR="00B54CCB">
        <w:t>10</w:t>
      </w:r>
      <w:r w:rsidRPr="00A05913">
        <w:t xml:space="preserve"> </w:t>
      </w:r>
      <w:r>
        <w:t>«</w:t>
      </w:r>
      <w:r w:rsidR="00B54CCB" w:rsidRPr="001C14CD">
        <w:t>Ресурсное обеспечение реализации государственной программы</w:t>
      </w:r>
      <w:r>
        <w:t>»</w:t>
      </w:r>
      <w:r w:rsidRPr="00A05913">
        <w:t xml:space="preserve"> изложить в следующей редакции:</w:t>
      </w:r>
    </w:p>
    <w:p w:rsidR="00CF41CE" w:rsidRPr="00F422D9" w:rsidRDefault="00CF41CE" w:rsidP="00F422D9">
      <w:pPr>
        <w:pStyle w:val="ConsPlusTitle"/>
        <w:ind w:firstLine="709"/>
        <w:contextualSpacing/>
        <w:jc w:val="both"/>
        <w:rPr>
          <w:spacing w:val="-4"/>
        </w:rPr>
      </w:pPr>
    </w:p>
    <w:p w:rsidR="00C73E6A" w:rsidRDefault="00C73E6A" w:rsidP="00F42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73E6A" w:rsidSect="00EB7C37">
          <w:headerReference w:type="default" r:id="rId8"/>
          <w:pgSz w:w="11905" w:h="16838"/>
          <w:pgMar w:top="1134" w:right="850" w:bottom="1134" w:left="1701" w:header="709" w:footer="0" w:gutter="0"/>
          <w:cols w:space="720"/>
          <w:titlePg/>
          <w:docGrid w:linePitch="381"/>
        </w:sectPr>
      </w:pPr>
    </w:p>
    <w:p w:rsidR="001C14CD" w:rsidRDefault="00B54CCB" w:rsidP="001C14C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C14CD" w:rsidRPr="00002F3D">
        <w:rPr>
          <w:rFonts w:ascii="Times New Roman" w:hAnsi="Times New Roman" w:cs="Times New Roman"/>
          <w:sz w:val="28"/>
          <w:szCs w:val="28"/>
        </w:rPr>
        <w:t>Таблица 4</w:t>
      </w:r>
    </w:p>
    <w:p w:rsidR="001C14CD" w:rsidRDefault="001C14CD" w:rsidP="001C14C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73E6A" w:rsidRDefault="00C73E6A" w:rsidP="009363E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A7DA1">
        <w:rPr>
          <w:rFonts w:ascii="Times New Roman" w:hAnsi="Times New Roman" w:cs="Times New Roman"/>
          <w:sz w:val="28"/>
          <w:szCs w:val="28"/>
        </w:rPr>
        <w:t>Ресурсное обеспечение реализации государственной программы за счет средств областного бюджета</w:t>
      </w:r>
    </w:p>
    <w:p w:rsidR="007062C9" w:rsidRDefault="007062C9" w:rsidP="009363E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3150"/>
        <w:gridCol w:w="2041"/>
        <w:gridCol w:w="697"/>
        <w:gridCol w:w="672"/>
        <w:gridCol w:w="1326"/>
        <w:gridCol w:w="905"/>
        <w:gridCol w:w="1049"/>
        <w:gridCol w:w="1000"/>
        <w:gridCol w:w="994"/>
        <w:gridCol w:w="994"/>
        <w:gridCol w:w="977"/>
      </w:tblGrid>
      <w:tr w:rsidR="007062C9" w:rsidRPr="002600EB" w:rsidTr="007062C9">
        <w:tc>
          <w:tcPr>
            <w:tcW w:w="210" w:type="pct"/>
            <w:vMerge w:val="restar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93" w:type="pct"/>
            <w:vMerge w:val="restar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</w:t>
            </w:r>
          </w:p>
        </w:tc>
        <w:tc>
          <w:tcPr>
            <w:tcW w:w="708" w:type="pct"/>
            <w:vMerge w:val="restar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249" w:type="pct"/>
            <w:gridSpan w:val="4"/>
            <w:tcBorders>
              <w:bottom w:val="single" w:sz="4" w:space="0" w:color="auto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40" w:type="pct"/>
            <w:gridSpan w:val="5"/>
            <w:tcBorders>
              <w:bottom w:val="single" w:sz="4" w:space="0" w:color="auto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7062C9" w:rsidRPr="002600EB" w:rsidTr="007062C9">
        <w:tc>
          <w:tcPr>
            <w:tcW w:w="210" w:type="pct"/>
            <w:vMerge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33" w:type="pc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460" w:type="pc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47" w:type="pc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5" w:type="pc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5" w:type="pc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9" w:type="pc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7062C9" w:rsidRPr="007062C9" w:rsidRDefault="007062C9" w:rsidP="009363EE">
      <w:pPr>
        <w:pStyle w:val="ConsPlusNormal"/>
        <w:ind w:firstLine="54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3150"/>
        <w:gridCol w:w="2041"/>
        <w:gridCol w:w="697"/>
        <w:gridCol w:w="672"/>
        <w:gridCol w:w="1326"/>
        <w:gridCol w:w="905"/>
        <w:gridCol w:w="1049"/>
        <w:gridCol w:w="1000"/>
        <w:gridCol w:w="994"/>
        <w:gridCol w:w="994"/>
        <w:gridCol w:w="977"/>
      </w:tblGrid>
      <w:tr w:rsidR="009363EE" w:rsidRPr="002600EB" w:rsidTr="007062C9">
        <w:trPr>
          <w:tblHeader/>
        </w:trPr>
        <w:tc>
          <w:tcPr>
            <w:tcW w:w="210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00A3A" w:rsidRPr="002600EB" w:rsidTr="00376443">
        <w:tc>
          <w:tcPr>
            <w:tcW w:w="210" w:type="pct"/>
            <w:vMerge w:val="restar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  <w:vMerge w:val="restart"/>
          </w:tcPr>
          <w:p w:rsidR="00500A3A" w:rsidRPr="002600EB" w:rsidRDefault="00500A3A" w:rsidP="00194835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«Поддержка и развитие средств массовой информации на территории Еврейской автономной области»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– 2025 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708" w:type="pct"/>
          </w:tcPr>
          <w:p w:rsidR="00500A3A" w:rsidRPr="002600EB" w:rsidRDefault="00500A3A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2" w:type="pct"/>
          </w:tcPr>
          <w:p w:rsidR="00500A3A" w:rsidRPr="002600EB" w:rsidRDefault="00500A3A" w:rsidP="00036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001; 034</w:t>
            </w:r>
          </w:p>
        </w:tc>
        <w:tc>
          <w:tcPr>
            <w:tcW w:w="233" w:type="pct"/>
          </w:tcPr>
          <w:p w:rsidR="00500A3A" w:rsidRPr="002600EB" w:rsidRDefault="00500A3A" w:rsidP="00036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1202;</w:t>
            </w:r>
          </w:p>
          <w:p w:rsidR="00500A3A" w:rsidRPr="002600EB" w:rsidRDefault="00500A3A" w:rsidP="00036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60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4700000000</w:t>
            </w:r>
          </w:p>
        </w:tc>
        <w:tc>
          <w:tcPr>
            <w:tcW w:w="314" w:type="pct"/>
          </w:tcPr>
          <w:p w:rsidR="00500A3A" w:rsidRPr="002600EB" w:rsidRDefault="00E21C4C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4C">
              <w:rPr>
                <w:rFonts w:ascii="Times New Roman" w:hAnsi="Times New Roman" w:cs="Times New Roman"/>
                <w:sz w:val="24"/>
                <w:szCs w:val="24"/>
              </w:rPr>
              <w:t>61306,5</w:t>
            </w:r>
          </w:p>
        </w:tc>
        <w:tc>
          <w:tcPr>
            <w:tcW w:w="364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C">
              <w:rPr>
                <w:rFonts w:ascii="Times New Roman" w:hAnsi="Times New Roman" w:cs="Times New Roman"/>
                <w:sz w:val="24"/>
                <w:szCs w:val="24"/>
              </w:rPr>
              <w:t>16922,3</w:t>
            </w:r>
          </w:p>
        </w:tc>
        <w:tc>
          <w:tcPr>
            <w:tcW w:w="347" w:type="pct"/>
          </w:tcPr>
          <w:p w:rsidR="00500A3A" w:rsidRPr="00DA73BC" w:rsidRDefault="00500A3A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C">
              <w:rPr>
                <w:rFonts w:ascii="Times New Roman" w:hAnsi="Times New Roman" w:cs="Times New Roman"/>
                <w:sz w:val="24"/>
                <w:szCs w:val="24"/>
              </w:rPr>
              <w:t>15960,5</w:t>
            </w:r>
          </w:p>
        </w:tc>
        <w:tc>
          <w:tcPr>
            <w:tcW w:w="345" w:type="pct"/>
          </w:tcPr>
          <w:p w:rsidR="00500A3A" w:rsidRPr="00DA73BC" w:rsidRDefault="00500A3A" w:rsidP="00500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10505,9</w:t>
            </w:r>
          </w:p>
        </w:tc>
        <w:tc>
          <w:tcPr>
            <w:tcW w:w="345" w:type="pct"/>
          </w:tcPr>
          <w:p w:rsidR="00500A3A" w:rsidRPr="00DA73BC" w:rsidRDefault="00500A3A" w:rsidP="00500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8958,9</w:t>
            </w:r>
          </w:p>
        </w:tc>
        <w:tc>
          <w:tcPr>
            <w:tcW w:w="339" w:type="pct"/>
          </w:tcPr>
          <w:p w:rsidR="00500A3A" w:rsidRPr="00DA73BC" w:rsidRDefault="00500A3A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8958,9</w:t>
            </w:r>
          </w:p>
        </w:tc>
      </w:tr>
      <w:tr w:rsidR="00E21C4C" w:rsidRPr="002600EB" w:rsidTr="00E90EA6">
        <w:tc>
          <w:tcPr>
            <w:tcW w:w="210" w:type="pct"/>
            <w:vMerge/>
          </w:tcPr>
          <w:p w:rsidR="00E21C4C" w:rsidRPr="002600EB" w:rsidRDefault="00E21C4C" w:rsidP="001948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</w:tcPr>
          <w:p w:rsidR="00E21C4C" w:rsidRPr="002600EB" w:rsidRDefault="00E21C4C" w:rsidP="001948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E21C4C" w:rsidRPr="002600EB" w:rsidRDefault="00E21C4C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Аппарат губернатора и правительства области (управление по информационной политике аппарата губернатора и правительства области)</w:t>
            </w:r>
          </w:p>
        </w:tc>
        <w:tc>
          <w:tcPr>
            <w:tcW w:w="242" w:type="pct"/>
          </w:tcPr>
          <w:p w:rsidR="00E21C4C" w:rsidRPr="002600EB" w:rsidRDefault="00E21C4C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33" w:type="pct"/>
          </w:tcPr>
          <w:p w:rsidR="00E21C4C" w:rsidRPr="002600EB" w:rsidRDefault="00E21C4C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1202;</w:t>
            </w:r>
          </w:p>
          <w:p w:rsidR="00E21C4C" w:rsidRPr="002600EB" w:rsidRDefault="00E21C4C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60" w:type="pct"/>
          </w:tcPr>
          <w:p w:rsidR="00E21C4C" w:rsidRPr="002600EB" w:rsidRDefault="00E21C4C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4700000000</w:t>
            </w:r>
          </w:p>
        </w:tc>
        <w:tc>
          <w:tcPr>
            <w:tcW w:w="314" w:type="pct"/>
          </w:tcPr>
          <w:p w:rsidR="00E21C4C" w:rsidRPr="00DA73BC" w:rsidRDefault="00E21C4C" w:rsidP="00BF1A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4C">
              <w:rPr>
                <w:rFonts w:ascii="Times New Roman" w:hAnsi="Times New Roman" w:cs="Times New Roman"/>
                <w:sz w:val="24"/>
                <w:szCs w:val="24"/>
              </w:rPr>
              <w:t>60986,5</w:t>
            </w:r>
          </w:p>
        </w:tc>
        <w:tc>
          <w:tcPr>
            <w:tcW w:w="364" w:type="pct"/>
          </w:tcPr>
          <w:p w:rsidR="00E21C4C" w:rsidRPr="002600EB" w:rsidRDefault="00E21C4C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C3C">
              <w:rPr>
                <w:rFonts w:ascii="Times New Roman" w:hAnsi="Times New Roman" w:cs="Times New Roman"/>
                <w:sz w:val="24"/>
                <w:szCs w:val="24"/>
              </w:rPr>
              <w:t>16602,3</w:t>
            </w:r>
          </w:p>
        </w:tc>
        <w:tc>
          <w:tcPr>
            <w:tcW w:w="347" w:type="pct"/>
          </w:tcPr>
          <w:p w:rsidR="00E21C4C" w:rsidRPr="00DA73BC" w:rsidRDefault="00E21C4C" w:rsidP="00E90E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C">
              <w:rPr>
                <w:rFonts w:ascii="Times New Roman" w:hAnsi="Times New Roman" w:cs="Times New Roman"/>
                <w:sz w:val="24"/>
                <w:szCs w:val="24"/>
              </w:rPr>
              <w:t>15960,5</w:t>
            </w:r>
          </w:p>
        </w:tc>
        <w:tc>
          <w:tcPr>
            <w:tcW w:w="345" w:type="pct"/>
          </w:tcPr>
          <w:p w:rsidR="00E21C4C" w:rsidRPr="00DA73BC" w:rsidRDefault="00E21C4C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10505,9</w:t>
            </w:r>
          </w:p>
        </w:tc>
        <w:tc>
          <w:tcPr>
            <w:tcW w:w="345" w:type="pct"/>
          </w:tcPr>
          <w:p w:rsidR="00E21C4C" w:rsidRPr="00DA73BC" w:rsidRDefault="00E21C4C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8958,9</w:t>
            </w:r>
          </w:p>
        </w:tc>
        <w:tc>
          <w:tcPr>
            <w:tcW w:w="339" w:type="pct"/>
          </w:tcPr>
          <w:p w:rsidR="00E21C4C" w:rsidRPr="00DA73BC" w:rsidRDefault="00E21C4C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8958,9</w:t>
            </w:r>
          </w:p>
        </w:tc>
      </w:tr>
      <w:tr w:rsidR="00500A3A" w:rsidRPr="002600EB" w:rsidTr="00376443">
        <w:tc>
          <w:tcPr>
            <w:tcW w:w="210" w:type="pct"/>
            <w:vMerge/>
          </w:tcPr>
          <w:p w:rsidR="00500A3A" w:rsidRPr="002600EB" w:rsidRDefault="00500A3A" w:rsidP="001948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</w:tcPr>
          <w:p w:rsidR="00500A3A" w:rsidRPr="002600EB" w:rsidRDefault="00500A3A" w:rsidP="001948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500A3A" w:rsidRPr="002600EB" w:rsidRDefault="00500A3A" w:rsidP="0074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внутренней политике области </w:t>
            </w:r>
          </w:p>
        </w:tc>
        <w:tc>
          <w:tcPr>
            <w:tcW w:w="242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33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60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4700198701</w:t>
            </w:r>
          </w:p>
        </w:tc>
        <w:tc>
          <w:tcPr>
            <w:tcW w:w="314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364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347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0A3A" w:rsidRPr="002600EB" w:rsidTr="009363EE">
        <w:tc>
          <w:tcPr>
            <w:tcW w:w="5000" w:type="pct"/>
            <w:gridSpan w:val="12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информирования населения области о деятельности губернатора области, органов государственной власти области, формирование и продвижение позитивного имиджа области как внутри региона, так и за его пределами</w:t>
            </w:r>
          </w:p>
        </w:tc>
      </w:tr>
      <w:tr w:rsidR="00500A3A" w:rsidRPr="002600EB" w:rsidTr="004C452D">
        <w:tc>
          <w:tcPr>
            <w:tcW w:w="210" w:type="pct"/>
            <w:vMerge w:val="restart"/>
          </w:tcPr>
          <w:p w:rsidR="00500A3A" w:rsidRPr="002600EB" w:rsidRDefault="00500A3A" w:rsidP="00194835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93" w:type="pct"/>
            <w:vMerge w:val="restart"/>
          </w:tcPr>
          <w:p w:rsidR="00500A3A" w:rsidRPr="002600EB" w:rsidRDefault="00500A3A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 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осуществление информирования граждан с помощью средств массовой информации о деятельности органов государственной власти области, об общественно-политических и социально-культурных событиях в регионе</w:t>
            </w:r>
          </w:p>
        </w:tc>
        <w:tc>
          <w:tcPr>
            <w:tcW w:w="708" w:type="pct"/>
          </w:tcPr>
          <w:p w:rsidR="00500A3A" w:rsidRPr="002600EB" w:rsidRDefault="00500A3A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Аппарат 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губернатора и правительства области (управление по информационной политике аппарата губернатора и правительства области)</w:t>
            </w:r>
          </w:p>
        </w:tc>
        <w:tc>
          <w:tcPr>
            <w:tcW w:w="242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33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1202;</w:t>
            </w:r>
          </w:p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1204</w:t>
            </w:r>
          </w:p>
        </w:tc>
        <w:tc>
          <w:tcPr>
            <w:tcW w:w="460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4700100000</w:t>
            </w:r>
          </w:p>
        </w:tc>
        <w:tc>
          <w:tcPr>
            <w:tcW w:w="314" w:type="pct"/>
          </w:tcPr>
          <w:p w:rsidR="00500A3A" w:rsidRPr="00DA73BC" w:rsidRDefault="00E21C4C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4C">
              <w:rPr>
                <w:rFonts w:ascii="Times New Roman" w:hAnsi="Times New Roman" w:cs="Times New Roman"/>
                <w:sz w:val="24"/>
                <w:szCs w:val="24"/>
              </w:rPr>
              <w:t>60986,5</w:t>
            </w:r>
          </w:p>
        </w:tc>
        <w:tc>
          <w:tcPr>
            <w:tcW w:w="364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C3C">
              <w:rPr>
                <w:rFonts w:ascii="Times New Roman" w:hAnsi="Times New Roman" w:cs="Times New Roman"/>
                <w:sz w:val="24"/>
                <w:szCs w:val="24"/>
              </w:rPr>
              <w:t>16602,3</w:t>
            </w:r>
          </w:p>
        </w:tc>
        <w:tc>
          <w:tcPr>
            <w:tcW w:w="347" w:type="pct"/>
            <w:vAlign w:val="bottom"/>
          </w:tcPr>
          <w:p w:rsidR="00500A3A" w:rsidRPr="00DA73BC" w:rsidRDefault="00500A3A" w:rsidP="00DA7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C">
              <w:rPr>
                <w:rFonts w:ascii="Times New Roman" w:hAnsi="Times New Roman" w:cs="Times New Roman"/>
                <w:sz w:val="24"/>
                <w:szCs w:val="24"/>
              </w:rPr>
              <w:t>15960,5</w:t>
            </w:r>
          </w:p>
        </w:tc>
        <w:tc>
          <w:tcPr>
            <w:tcW w:w="345" w:type="pct"/>
          </w:tcPr>
          <w:p w:rsidR="00500A3A" w:rsidRPr="00DA73BC" w:rsidRDefault="00500A3A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10505,9</w:t>
            </w:r>
          </w:p>
        </w:tc>
        <w:tc>
          <w:tcPr>
            <w:tcW w:w="345" w:type="pct"/>
          </w:tcPr>
          <w:p w:rsidR="00500A3A" w:rsidRPr="00DA73BC" w:rsidRDefault="00500A3A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8958,9</w:t>
            </w:r>
          </w:p>
        </w:tc>
        <w:tc>
          <w:tcPr>
            <w:tcW w:w="339" w:type="pct"/>
          </w:tcPr>
          <w:p w:rsidR="00500A3A" w:rsidRPr="00DA73BC" w:rsidRDefault="00500A3A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8958,9</w:t>
            </w:r>
          </w:p>
        </w:tc>
      </w:tr>
      <w:tr w:rsidR="00500A3A" w:rsidRPr="002600EB" w:rsidTr="00376443">
        <w:tc>
          <w:tcPr>
            <w:tcW w:w="210" w:type="pct"/>
            <w:vMerge/>
          </w:tcPr>
          <w:p w:rsidR="00500A3A" w:rsidRPr="002600EB" w:rsidRDefault="00500A3A" w:rsidP="00194835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</w:tcPr>
          <w:p w:rsidR="00500A3A" w:rsidRPr="002600EB" w:rsidRDefault="00500A3A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500A3A" w:rsidRPr="002600EB" w:rsidRDefault="00500A3A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внутренней политике области </w:t>
            </w:r>
          </w:p>
        </w:tc>
        <w:tc>
          <w:tcPr>
            <w:tcW w:w="242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33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60" w:type="pct"/>
          </w:tcPr>
          <w:p w:rsidR="00500A3A" w:rsidRPr="002600EB" w:rsidRDefault="00500A3A" w:rsidP="00372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470010000</w:t>
            </w:r>
          </w:p>
        </w:tc>
        <w:tc>
          <w:tcPr>
            <w:tcW w:w="314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364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347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0A3A" w:rsidRPr="002600EB" w:rsidTr="00036340">
        <w:tc>
          <w:tcPr>
            <w:tcW w:w="210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093" w:type="pct"/>
          </w:tcPr>
          <w:p w:rsidR="00500A3A" w:rsidRPr="002600EB" w:rsidRDefault="00500A3A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юридических лиц, индивидуальных предпринимателей и физических лиц в сфере производства и публикации информационно-публицистических материалов целевого назначения</w:t>
            </w:r>
          </w:p>
        </w:tc>
        <w:tc>
          <w:tcPr>
            <w:tcW w:w="708" w:type="pct"/>
          </w:tcPr>
          <w:p w:rsidR="00500A3A" w:rsidRPr="002600EB" w:rsidRDefault="00500A3A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Аппарат губернатора и правительства области (управление по информационной политике аппарата губернатора и правительства области)</w:t>
            </w:r>
          </w:p>
        </w:tc>
        <w:tc>
          <w:tcPr>
            <w:tcW w:w="242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33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60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4700198702</w:t>
            </w:r>
          </w:p>
        </w:tc>
        <w:tc>
          <w:tcPr>
            <w:tcW w:w="314" w:type="pct"/>
          </w:tcPr>
          <w:p w:rsidR="00500A3A" w:rsidRPr="002600EB" w:rsidRDefault="002B7F7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00A3A" w:rsidRPr="002600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4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45" w:type="pct"/>
          </w:tcPr>
          <w:p w:rsidR="00500A3A" w:rsidRPr="002600EB" w:rsidRDefault="00500A3A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500A3A" w:rsidRPr="002600EB" w:rsidRDefault="00500A3A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:rsidR="00500A3A" w:rsidRPr="002600EB" w:rsidRDefault="00500A3A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0A3A" w:rsidRPr="002600EB" w:rsidTr="00036340">
        <w:tc>
          <w:tcPr>
            <w:tcW w:w="210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093" w:type="pct"/>
          </w:tcPr>
          <w:p w:rsidR="00500A3A" w:rsidRPr="002600EB" w:rsidRDefault="00500A3A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губернатора и правительства области в средствах массовой информации</w:t>
            </w:r>
          </w:p>
        </w:tc>
        <w:tc>
          <w:tcPr>
            <w:tcW w:w="708" w:type="pct"/>
          </w:tcPr>
          <w:p w:rsidR="00500A3A" w:rsidRPr="002600EB" w:rsidRDefault="00500A3A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 xml:space="preserve">Аппарат губернатора и правительства области (управление по информационной 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политике аппарата губернатора и правительства области)</w:t>
            </w:r>
          </w:p>
        </w:tc>
        <w:tc>
          <w:tcPr>
            <w:tcW w:w="242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33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60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4700198702</w:t>
            </w:r>
          </w:p>
        </w:tc>
        <w:tc>
          <w:tcPr>
            <w:tcW w:w="314" w:type="pct"/>
          </w:tcPr>
          <w:p w:rsidR="00500A3A" w:rsidRPr="002600EB" w:rsidRDefault="002B7F7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500A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4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</w:tcPr>
          <w:p w:rsidR="00500A3A" w:rsidRPr="002600EB" w:rsidRDefault="00500A3A" w:rsidP="00450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5" w:type="pct"/>
          </w:tcPr>
          <w:p w:rsidR="00500A3A" w:rsidRPr="002600EB" w:rsidRDefault="00500A3A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500A3A" w:rsidRPr="002600EB" w:rsidRDefault="00500A3A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:rsidR="00500A3A" w:rsidRPr="002600EB" w:rsidRDefault="00500A3A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4CCB" w:rsidRPr="002600EB" w:rsidTr="00036340">
        <w:tc>
          <w:tcPr>
            <w:tcW w:w="210" w:type="pct"/>
            <w:vMerge w:val="restart"/>
          </w:tcPr>
          <w:p w:rsidR="00B54CCB" w:rsidRPr="002600EB" w:rsidRDefault="00B54CC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1093" w:type="pct"/>
            <w:vMerge w:val="restart"/>
          </w:tcPr>
          <w:p w:rsidR="00B54CCB" w:rsidRPr="002600EB" w:rsidRDefault="00B54CCB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закона области от 23.06.2010 № 783-ОЗ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«О гарантиях равенства политических партий, представленных в Законодательном Собрании Еврейской автономной области, при освещении их деятельности региональными телеканалом и радиоканалом»</w:t>
            </w:r>
          </w:p>
        </w:tc>
        <w:tc>
          <w:tcPr>
            <w:tcW w:w="708" w:type="pct"/>
          </w:tcPr>
          <w:p w:rsidR="00B54CCB" w:rsidRPr="002600EB" w:rsidRDefault="00B54CCB" w:rsidP="00706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Аппарат губернатора и правительства области (управление по информационной политике аппарата губерн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атора и правительства области)</w:t>
            </w:r>
          </w:p>
        </w:tc>
        <w:tc>
          <w:tcPr>
            <w:tcW w:w="242" w:type="pct"/>
          </w:tcPr>
          <w:p w:rsidR="00B54CCB" w:rsidRPr="002600EB" w:rsidRDefault="00B54CC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33" w:type="pct"/>
          </w:tcPr>
          <w:p w:rsidR="00B54CCB" w:rsidRPr="002600EB" w:rsidRDefault="00B54CC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60" w:type="pct"/>
          </w:tcPr>
          <w:p w:rsidR="00B54CCB" w:rsidRPr="002600EB" w:rsidRDefault="00B54CC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4700198701</w:t>
            </w:r>
          </w:p>
        </w:tc>
        <w:tc>
          <w:tcPr>
            <w:tcW w:w="314" w:type="pct"/>
          </w:tcPr>
          <w:p w:rsidR="00B54CCB" w:rsidRPr="002600EB" w:rsidRDefault="00B54CC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CB">
              <w:rPr>
                <w:rFonts w:ascii="Times New Roman" w:hAnsi="Times New Roman" w:cs="Times New Roman"/>
                <w:sz w:val="24"/>
                <w:szCs w:val="24"/>
              </w:rPr>
              <w:t>2813,1</w:t>
            </w:r>
          </w:p>
        </w:tc>
        <w:tc>
          <w:tcPr>
            <w:tcW w:w="364" w:type="pct"/>
          </w:tcPr>
          <w:p w:rsidR="00B54CCB" w:rsidRPr="002600EB" w:rsidRDefault="00B54CC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347" w:type="pct"/>
          </w:tcPr>
          <w:p w:rsidR="00B54CCB" w:rsidRPr="002600EB" w:rsidRDefault="00B54CC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5" w:type="pct"/>
          </w:tcPr>
          <w:p w:rsidR="00B54CCB" w:rsidRPr="002600EB" w:rsidRDefault="00B54CCB" w:rsidP="00B54C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" w:type="pct"/>
          </w:tcPr>
          <w:p w:rsidR="00B54CCB" w:rsidRPr="002600EB" w:rsidRDefault="00B54CCB" w:rsidP="00B5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" w:type="pct"/>
          </w:tcPr>
          <w:p w:rsidR="00B54CCB" w:rsidRPr="002600EB" w:rsidRDefault="00B54CCB" w:rsidP="00B54C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4CCB" w:rsidRPr="002600EB" w:rsidTr="00036340">
        <w:tc>
          <w:tcPr>
            <w:tcW w:w="210" w:type="pct"/>
            <w:vMerge/>
          </w:tcPr>
          <w:p w:rsidR="00B54CCB" w:rsidRPr="002600EB" w:rsidRDefault="00B54CC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</w:tcPr>
          <w:p w:rsidR="00B54CCB" w:rsidRPr="002600EB" w:rsidRDefault="00B54CCB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B54CCB" w:rsidRPr="002600EB" w:rsidRDefault="00B54CCB" w:rsidP="0074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внутренней политике области </w:t>
            </w:r>
          </w:p>
        </w:tc>
        <w:tc>
          <w:tcPr>
            <w:tcW w:w="242" w:type="pct"/>
          </w:tcPr>
          <w:p w:rsidR="00B54CCB" w:rsidRPr="002600EB" w:rsidRDefault="00B54CC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33" w:type="pct"/>
          </w:tcPr>
          <w:p w:rsidR="00B54CCB" w:rsidRPr="002600EB" w:rsidRDefault="00B54CC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60" w:type="pct"/>
          </w:tcPr>
          <w:p w:rsidR="00B54CCB" w:rsidRPr="002600EB" w:rsidRDefault="00B54CC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4700198701</w:t>
            </w:r>
          </w:p>
        </w:tc>
        <w:tc>
          <w:tcPr>
            <w:tcW w:w="314" w:type="pct"/>
          </w:tcPr>
          <w:p w:rsidR="00B54CCB" w:rsidRPr="002600EB" w:rsidRDefault="00B54CCB" w:rsidP="003D3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364" w:type="pct"/>
          </w:tcPr>
          <w:p w:rsidR="00B54CCB" w:rsidRPr="002600EB" w:rsidRDefault="00B54CC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  <w:p w:rsidR="00B54CCB" w:rsidRPr="002600EB" w:rsidRDefault="00B54CC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347" w:type="pct"/>
          </w:tcPr>
          <w:p w:rsidR="00B54CCB" w:rsidRPr="002600EB" w:rsidRDefault="00B54CC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B54CCB" w:rsidRPr="002600EB" w:rsidRDefault="00B54CC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B54CCB" w:rsidRPr="002600EB" w:rsidRDefault="00B54CC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:rsidR="00B54CCB" w:rsidRPr="002600EB" w:rsidRDefault="00B54CC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4CCB" w:rsidRPr="002600EB" w:rsidTr="00194835">
        <w:trPr>
          <w:trHeight w:val="3036"/>
        </w:trPr>
        <w:tc>
          <w:tcPr>
            <w:tcW w:w="210" w:type="pct"/>
          </w:tcPr>
          <w:p w:rsidR="00B54CCB" w:rsidRPr="002600EB" w:rsidRDefault="00B54CC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093" w:type="pct"/>
          </w:tcPr>
          <w:p w:rsidR="00B54CCB" w:rsidRPr="00A05913" w:rsidRDefault="00B54CCB" w:rsidP="00DA68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автономному учреждению на опубликование информации, имеющей важное политическое и социально-экономическое значение для формирования и продвижения позитивного имиджа области как внутри региона, так и за его пределами, в том числе на 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издание материалов, освещающих вопросы культуры, истории, философии и традиций народов,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оживающих на территории области</w:t>
            </w:r>
          </w:p>
        </w:tc>
        <w:tc>
          <w:tcPr>
            <w:tcW w:w="708" w:type="pct"/>
          </w:tcPr>
          <w:p w:rsidR="00B54CCB" w:rsidRPr="002600EB" w:rsidRDefault="00B54CCB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 губернатора и правительства области (управление по информационной политике аппарата губерн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атора и правительства области)</w:t>
            </w:r>
          </w:p>
        </w:tc>
        <w:tc>
          <w:tcPr>
            <w:tcW w:w="242" w:type="pct"/>
          </w:tcPr>
          <w:p w:rsidR="00B54CCB" w:rsidRPr="002600EB" w:rsidRDefault="00B54CCB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33" w:type="pct"/>
          </w:tcPr>
          <w:p w:rsidR="00B54CCB" w:rsidRPr="002600EB" w:rsidRDefault="00B54CCB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460" w:type="pct"/>
          </w:tcPr>
          <w:p w:rsidR="00B54CCB" w:rsidRPr="002600EB" w:rsidRDefault="00B54CCB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4700198700</w:t>
            </w:r>
          </w:p>
        </w:tc>
        <w:tc>
          <w:tcPr>
            <w:tcW w:w="314" w:type="pct"/>
          </w:tcPr>
          <w:p w:rsidR="00B54CCB" w:rsidRPr="002600EB" w:rsidRDefault="00B54CCB" w:rsidP="003764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7">
              <w:rPr>
                <w:rFonts w:ascii="Times New Roman" w:hAnsi="Times New Roman" w:cs="Times New Roman"/>
                <w:sz w:val="24"/>
                <w:szCs w:val="24"/>
              </w:rPr>
              <w:t>41471,1</w:t>
            </w:r>
          </w:p>
        </w:tc>
        <w:tc>
          <w:tcPr>
            <w:tcW w:w="364" w:type="pct"/>
          </w:tcPr>
          <w:p w:rsidR="00B54CCB" w:rsidRPr="002600EB" w:rsidRDefault="00B54CCB" w:rsidP="00173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</w:tcPr>
          <w:p w:rsidR="00B54CCB" w:rsidRPr="002600EB" w:rsidRDefault="00B54CC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C">
              <w:rPr>
                <w:rFonts w:ascii="Times New Roman" w:hAnsi="Times New Roman" w:cs="Times New Roman"/>
                <w:sz w:val="24"/>
                <w:szCs w:val="24"/>
              </w:rPr>
              <w:t>14870,5</w:t>
            </w:r>
          </w:p>
        </w:tc>
        <w:tc>
          <w:tcPr>
            <w:tcW w:w="345" w:type="pct"/>
          </w:tcPr>
          <w:p w:rsidR="00B54CCB" w:rsidRPr="002600EB" w:rsidRDefault="00B54CCB" w:rsidP="00500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9898,2</w:t>
            </w:r>
          </w:p>
        </w:tc>
        <w:tc>
          <w:tcPr>
            <w:tcW w:w="345" w:type="pct"/>
          </w:tcPr>
          <w:p w:rsidR="00B54CCB" w:rsidRPr="002600EB" w:rsidRDefault="00B54CCB" w:rsidP="00500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8351,2</w:t>
            </w:r>
          </w:p>
        </w:tc>
        <w:tc>
          <w:tcPr>
            <w:tcW w:w="339" w:type="pct"/>
          </w:tcPr>
          <w:p w:rsidR="00B54CCB" w:rsidRPr="002600EB" w:rsidRDefault="00B54CCB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8351,2</w:t>
            </w:r>
          </w:p>
        </w:tc>
      </w:tr>
      <w:tr w:rsidR="00B54CCB" w:rsidRPr="002600EB" w:rsidTr="00036340">
        <w:tc>
          <w:tcPr>
            <w:tcW w:w="210" w:type="pct"/>
          </w:tcPr>
          <w:p w:rsidR="00B54CCB" w:rsidRPr="002600EB" w:rsidRDefault="00B54CCB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1093" w:type="pct"/>
          </w:tcPr>
          <w:p w:rsidR="00B54CCB" w:rsidRPr="002600EB" w:rsidRDefault="00B54CCB" w:rsidP="00DA68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автономному учреждению на издание материалов, освещающих вопросы культуры, истории, философии и традиций народов, проживающих на территории области</w:t>
            </w:r>
          </w:p>
        </w:tc>
        <w:tc>
          <w:tcPr>
            <w:tcW w:w="708" w:type="pct"/>
          </w:tcPr>
          <w:p w:rsidR="00B54CCB" w:rsidRPr="002600EB" w:rsidRDefault="00B54CCB" w:rsidP="00DA68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Аппарат губернатора и правительства области (управление по информационной политике аппарата губернатора и правительства области)</w:t>
            </w:r>
          </w:p>
        </w:tc>
        <w:tc>
          <w:tcPr>
            <w:tcW w:w="242" w:type="pct"/>
          </w:tcPr>
          <w:p w:rsidR="00B54CCB" w:rsidRPr="002600EB" w:rsidRDefault="00B54CCB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33" w:type="pct"/>
          </w:tcPr>
          <w:p w:rsidR="00B54CCB" w:rsidRPr="002600EB" w:rsidRDefault="00B54CCB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460" w:type="pct"/>
          </w:tcPr>
          <w:p w:rsidR="00B54CCB" w:rsidRPr="002600EB" w:rsidRDefault="00B54CCB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4700198700</w:t>
            </w:r>
          </w:p>
        </w:tc>
        <w:tc>
          <w:tcPr>
            <w:tcW w:w="314" w:type="pct"/>
          </w:tcPr>
          <w:p w:rsidR="00B54CCB" w:rsidRPr="002600EB" w:rsidRDefault="00B54CCB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8965,1</w:t>
            </w:r>
          </w:p>
        </w:tc>
        <w:tc>
          <w:tcPr>
            <w:tcW w:w="364" w:type="pct"/>
          </w:tcPr>
          <w:p w:rsidR="00B54CCB" w:rsidRPr="002600EB" w:rsidRDefault="00B54CCB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8965,1</w:t>
            </w:r>
          </w:p>
        </w:tc>
        <w:tc>
          <w:tcPr>
            <w:tcW w:w="347" w:type="pct"/>
          </w:tcPr>
          <w:p w:rsidR="00B54CCB" w:rsidRPr="002600EB" w:rsidRDefault="00B54CCB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B54CCB" w:rsidRPr="002600EB" w:rsidRDefault="00B54CCB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B54CCB" w:rsidRPr="002600EB" w:rsidRDefault="00B54CCB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:rsidR="00B54CCB" w:rsidRPr="002600EB" w:rsidRDefault="00B54CCB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4CCB" w:rsidRPr="002600EB" w:rsidTr="00036340">
        <w:tc>
          <w:tcPr>
            <w:tcW w:w="210" w:type="pct"/>
            <w:vMerge w:val="restart"/>
          </w:tcPr>
          <w:p w:rsidR="00B54CCB" w:rsidRPr="002600EB" w:rsidRDefault="00B54CCB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1093" w:type="pct"/>
            <w:vMerge w:val="restart"/>
          </w:tcPr>
          <w:p w:rsidR="00B54CCB" w:rsidRPr="002600EB" w:rsidRDefault="00B54CCB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автономному учреждению на опубликование законов области и иных нормативных правовых актов области, информации о деятельности губернатора, органов государственной 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власти области, текстов поздравлений с государственными и профессиональными праздниками, памятными датами и иными торжествами от имени губернатора области и председателя Законодательного Собрания области</w:t>
            </w:r>
          </w:p>
        </w:tc>
        <w:tc>
          <w:tcPr>
            <w:tcW w:w="708" w:type="pct"/>
            <w:vMerge w:val="restart"/>
          </w:tcPr>
          <w:p w:rsidR="00B54CCB" w:rsidRPr="002600EB" w:rsidRDefault="00B54CCB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Аппарат губернатора и правительства области (управление по информационной политике аппарата 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губернатора и правительства области)</w:t>
            </w:r>
          </w:p>
        </w:tc>
        <w:tc>
          <w:tcPr>
            <w:tcW w:w="242" w:type="pct"/>
          </w:tcPr>
          <w:p w:rsidR="00B54CCB" w:rsidRPr="002600EB" w:rsidRDefault="00B54CC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33" w:type="pct"/>
          </w:tcPr>
          <w:p w:rsidR="00B54CCB" w:rsidRPr="002600EB" w:rsidRDefault="00B54CC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460" w:type="pct"/>
          </w:tcPr>
          <w:p w:rsidR="00B54CCB" w:rsidRPr="002600EB" w:rsidRDefault="00B54CC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4700198700</w:t>
            </w:r>
          </w:p>
        </w:tc>
        <w:tc>
          <w:tcPr>
            <w:tcW w:w="314" w:type="pct"/>
          </w:tcPr>
          <w:p w:rsidR="00B54CCB" w:rsidRPr="002600EB" w:rsidRDefault="00B54CCB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6189,7</w:t>
            </w:r>
          </w:p>
        </w:tc>
        <w:tc>
          <w:tcPr>
            <w:tcW w:w="364" w:type="pct"/>
          </w:tcPr>
          <w:p w:rsidR="00B54CCB" w:rsidRPr="002600EB" w:rsidRDefault="00B54CC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6189,7</w:t>
            </w:r>
          </w:p>
        </w:tc>
        <w:tc>
          <w:tcPr>
            <w:tcW w:w="347" w:type="pct"/>
          </w:tcPr>
          <w:p w:rsidR="00B54CCB" w:rsidRPr="002600EB" w:rsidRDefault="00B54CCB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B54CCB" w:rsidRPr="002600EB" w:rsidRDefault="00B54CCB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B54CCB" w:rsidRPr="002600EB" w:rsidRDefault="00B54CCB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:rsidR="00B54CCB" w:rsidRPr="002600EB" w:rsidRDefault="00B54CCB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4CCB" w:rsidRPr="002600EB" w:rsidTr="00036340">
        <w:tc>
          <w:tcPr>
            <w:tcW w:w="210" w:type="pct"/>
            <w:vMerge/>
          </w:tcPr>
          <w:p w:rsidR="00B54CCB" w:rsidRPr="002600EB" w:rsidRDefault="00B54CC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</w:tcPr>
          <w:p w:rsidR="00B54CCB" w:rsidRPr="002600EB" w:rsidRDefault="00B54CCB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B54CCB" w:rsidRPr="002600EB" w:rsidRDefault="00B54CCB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B54CCB" w:rsidRPr="002600EB" w:rsidRDefault="00B54CC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33" w:type="pct"/>
          </w:tcPr>
          <w:p w:rsidR="00B54CCB" w:rsidRPr="002600EB" w:rsidRDefault="00B54CC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460" w:type="pct"/>
          </w:tcPr>
          <w:p w:rsidR="00B54CCB" w:rsidRPr="002600EB" w:rsidRDefault="00B54CC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156520</w:t>
            </w:r>
          </w:p>
        </w:tc>
        <w:tc>
          <w:tcPr>
            <w:tcW w:w="314" w:type="pct"/>
          </w:tcPr>
          <w:p w:rsidR="00B54CCB" w:rsidRPr="002600EB" w:rsidRDefault="00B54CCB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657,5</w:t>
            </w:r>
          </w:p>
        </w:tc>
        <w:tc>
          <w:tcPr>
            <w:tcW w:w="364" w:type="pct"/>
          </w:tcPr>
          <w:p w:rsidR="00B54CCB" w:rsidRPr="002600EB" w:rsidRDefault="00B54CC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657,5</w:t>
            </w:r>
          </w:p>
        </w:tc>
        <w:tc>
          <w:tcPr>
            <w:tcW w:w="347" w:type="pct"/>
          </w:tcPr>
          <w:p w:rsidR="00B54CCB" w:rsidRPr="002600EB" w:rsidRDefault="00B54CC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B54CCB" w:rsidRPr="002600EB" w:rsidRDefault="00B54CC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B54CCB" w:rsidRPr="002600EB" w:rsidRDefault="00B54CC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:rsidR="00B54CCB" w:rsidRPr="002600EB" w:rsidRDefault="00B54CC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4CCB" w:rsidRPr="00390BD9" w:rsidTr="00036340">
        <w:tc>
          <w:tcPr>
            <w:tcW w:w="210" w:type="pct"/>
          </w:tcPr>
          <w:p w:rsidR="00B54CCB" w:rsidRPr="002600EB" w:rsidRDefault="00B54CCB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1.1.7</w:t>
            </w:r>
          </w:p>
        </w:tc>
        <w:tc>
          <w:tcPr>
            <w:tcW w:w="1093" w:type="pct"/>
          </w:tcPr>
          <w:p w:rsidR="00B54CCB" w:rsidRPr="002600EB" w:rsidRDefault="00B54CCB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профессиональных журналистских конкурсов</w:t>
            </w:r>
          </w:p>
        </w:tc>
        <w:tc>
          <w:tcPr>
            <w:tcW w:w="708" w:type="pct"/>
          </w:tcPr>
          <w:p w:rsidR="00B54CCB" w:rsidRPr="002600EB" w:rsidRDefault="00B54CCB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Аппарат губернатора и правительства области (управление по информационной политике аппарата губернатора и правительства области)</w:t>
            </w:r>
          </w:p>
        </w:tc>
        <w:tc>
          <w:tcPr>
            <w:tcW w:w="242" w:type="pct"/>
          </w:tcPr>
          <w:p w:rsidR="00B54CCB" w:rsidRPr="002600EB" w:rsidRDefault="00B54CC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33" w:type="pct"/>
          </w:tcPr>
          <w:p w:rsidR="00B54CCB" w:rsidRPr="002600EB" w:rsidRDefault="00B54CC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60" w:type="pct"/>
          </w:tcPr>
          <w:p w:rsidR="00B54CCB" w:rsidRPr="002600EB" w:rsidRDefault="00B54CC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4700198702</w:t>
            </w:r>
          </w:p>
        </w:tc>
        <w:tc>
          <w:tcPr>
            <w:tcW w:w="314" w:type="pct"/>
          </w:tcPr>
          <w:p w:rsidR="00B54CCB" w:rsidRPr="002600EB" w:rsidRDefault="00B54CCB" w:rsidP="00B54C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B7F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</w:tcPr>
          <w:p w:rsidR="00B54CCB" w:rsidRPr="002600EB" w:rsidRDefault="00B54CC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47" w:type="pct"/>
          </w:tcPr>
          <w:p w:rsidR="00B54CCB" w:rsidRPr="002600EB" w:rsidRDefault="00B54CC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45" w:type="pct"/>
          </w:tcPr>
          <w:p w:rsidR="00B54CCB" w:rsidRPr="002600EB" w:rsidRDefault="00B54CCB" w:rsidP="00500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45" w:type="pct"/>
          </w:tcPr>
          <w:p w:rsidR="00B54CCB" w:rsidRPr="002600EB" w:rsidRDefault="00B54CCB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39" w:type="pct"/>
          </w:tcPr>
          <w:p w:rsidR="00B54CCB" w:rsidRPr="002600EB" w:rsidRDefault="00B54CCB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DD1642" w:rsidRDefault="00DD1642" w:rsidP="001C14C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D1642" w:rsidRDefault="00DD1642" w:rsidP="001C14C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DD1642" w:rsidSect="009363EE">
          <w:pgSz w:w="16838" w:h="11905" w:orient="landscape"/>
          <w:pgMar w:top="1134" w:right="850" w:bottom="1134" w:left="1701" w:header="709" w:footer="0" w:gutter="0"/>
          <w:cols w:space="720"/>
          <w:docGrid w:linePitch="381"/>
        </w:sectPr>
      </w:pPr>
    </w:p>
    <w:p w:rsidR="00C60260" w:rsidRPr="00FB50E2" w:rsidRDefault="00C60260" w:rsidP="00E22212">
      <w:pPr>
        <w:ind w:firstLine="709"/>
        <w:jc w:val="both"/>
      </w:pPr>
      <w:r w:rsidRPr="00FB50E2">
        <w:lastRenderedPageBreak/>
        <w:t>2. Настоящее постановление вступает в силу со дня его подписания.</w:t>
      </w:r>
    </w:p>
    <w:p w:rsidR="00C60260" w:rsidRPr="00FB50E2" w:rsidRDefault="00C60260" w:rsidP="00E22212">
      <w:pPr>
        <w:ind w:firstLine="709"/>
        <w:jc w:val="both"/>
      </w:pPr>
    </w:p>
    <w:p w:rsidR="00C60260" w:rsidRPr="00FB50E2" w:rsidRDefault="00C60260" w:rsidP="00E22212">
      <w:pPr>
        <w:ind w:firstLine="709"/>
        <w:jc w:val="both"/>
      </w:pPr>
    </w:p>
    <w:p w:rsidR="00C60260" w:rsidRPr="00FB50E2" w:rsidRDefault="00C60260" w:rsidP="00C60260">
      <w:pPr>
        <w:jc w:val="both"/>
      </w:pPr>
    </w:p>
    <w:p w:rsidR="00D17DBA" w:rsidRDefault="00244D11" w:rsidP="002A2219">
      <w:pPr>
        <w:jc w:val="both"/>
        <w:rPr>
          <w:rFonts w:eastAsia="Calibri"/>
          <w:b/>
          <w:bCs/>
          <w:lang w:eastAsia="ru-RU"/>
        </w:rPr>
      </w:pPr>
      <w:r>
        <w:t>Губернатор</w:t>
      </w:r>
      <w:r w:rsidR="00580502">
        <w:t xml:space="preserve"> области</w:t>
      </w:r>
      <w:r w:rsidR="002A2219">
        <w:tab/>
      </w:r>
      <w:r w:rsidR="002A2219">
        <w:tab/>
      </w:r>
      <w:r w:rsidR="002A2219">
        <w:tab/>
      </w:r>
      <w:r w:rsidR="002A2219">
        <w:tab/>
      </w:r>
      <w:r w:rsidR="002A2219">
        <w:tab/>
      </w:r>
      <w:r w:rsidR="002A2219">
        <w:tab/>
      </w:r>
      <w:r w:rsidR="002A2219">
        <w:tab/>
      </w:r>
      <w:r w:rsidR="00580502">
        <w:t xml:space="preserve">   </w:t>
      </w:r>
      <w:r>
        <w:t>Р</w:t>
      </w:r>
      <w:r w:rsidR="002A2219">
        <w:t>.</w:t>
      </w:r>
      <w:r>
        <w:t>Э</w:t>
      </w:r>
      <w:r w:rsidR="002A2219">
        <w:t xml:space="preserve">. </w:t>
      </w:r>
      <w:r>
        <w:t>Гольдштейн</w:t>
      </w:r>
    </w:p>
    <w:sectPr w:rsidR="00D17DBA" w:rsidSect="00D03186">
      <w:pgSz w:w="11905" w:h="16838"/>
      <w:pgMar w:top="1134" w:right="850" w:bottom="1134" w:left="1701" w:header="709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497" w:rsidRDefault="00564497" w:rsidP="006756FC">
      <w:r>
        <w:separator/>
      </w:r>
    </w:p>
  </w:endnote>
  <w:endnote w:type="continuationSeparator" w:id="0">
    <w:p w:rsidR="00564497" w:rsidRDefault="00564497" w:rsidP="0067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497" w:rsidRDefault="00564497" w:rsidP="006756FC">
      <w:r>
        <w:separator/>
      </w:r>
    </w:p>
  </w:footnote>
  <w:footnote w:type="continuationSeparator" w:id="0">
    <w:p w:rsidR="00564497" w:rsidRDefault="00564497" w:rsidP="00675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212" w:rsidRPr="002B1B0E" w:rsidRDefault="00E22212" w:rsidP="006756FC">
    <w:pPr>
      <w:pStyle w:val="a6"/>
      <w:tabs>
        <w:tab w:val="clear" w:pos="9355"/>
        <w:tab w:val="left" w:pos="5196"/>
        <w:tab w:val="left" w:pos="5779"/>
      </w:tabs>
      <w:jc w:val="center"/>
      <w:rPr>
        <w:sz w:val="24"/>
      </w:rPr>
    </w:pPr>
    <w:r w:rsidRPr="002B1B0E">
      <w:rPr>
        <w:sz w:val="24"/>
      </w:rPr>
      <w:fldChar w:fldCharType="begin"/>
    </w:r>
    <w:r w:rsidRPr="002B1B0E">
      <w:rPr>
        <w:sz w:val="24"/>
      </w:rPr>
      <w:instrText xml:space="preserve"> PAGE   \* MERGEFORMAT </w:instrText>
    </w:r>
    <w:r w:rsidRPr="002B1B0E">
      <w:rPr>
        <w:sz w:val="24"/>
      </w:rPr>
      <w:fldChar w:fldCharType="separate"/>
    </w:r>
    <w:r w:rsidR="00965608">
      <w:rPr>
        <w:noProof/>
        <w:sz w:val="24"/>
      </w:rPr>
      <w:t>6</w:t>
    </w:r>
    <w:r w:rsidRPr="002B1B0E"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Наименование" w:val="VARCHAR#О внесении изменений и дополнений в государственную программу Еврейской автономной области «Содействие развитию институтов и инициатив гражданского общества в Еврейской автономной области»   на 2016 – 2021 годы, утвержденную постановлением правительства Еврейской автономной области от 23.10.2015 № 478-пп"/>
    <w:docVar w:name="attr1#Автор" w:val="OID_TYPE#620204136=Пекарь И.В."/>
    <w:docVar w:name="attr2#Вид документа" w:val="OID_TYPE#620200006=Постановление правительства ЕАО"/>
    <w:docVar w:name="attr3#Дата поступления" w:val="DATE#{d '2019-10-24'}"/>
    <w:docVar w:name="attr4#ESED_DateEdition" w:val="DATE#{d '2019-10-24'}"/>
    <w:docVar w:name="ESED_AutorEdition" w:val="Дринь И.А."/>
    <w:docVar w:name="ESED_CurEdition" w:val="1"/>
    <w:docVar w:name="ESED_Edition" w:val="1"/>
    <w:docVar w:name="ESED_Files" w:val="0"/>
    <w:docVar w:name="ESED_IDnum" w:val="Дринь/2019-3777"/>
    <w:docVar w:name="ESED_Lock" w:val="1"/>
    <w:docVar w:name="ESED_Pril" w:val="0"/>
    <w:docVar w:name="SPD_AreaName" w:val="Документ (ЕСЭД)"/>
    <w:docVar w:name="SPD_hostURL" w:val="base-eao"/>
    <w:docVar w:name="SPD_NumDoc" w:val="55724"/>
    <w:docVar w:name="SPD_vDir" w:val="spd"/>
  </w:docVars>
  <w:rsids>
    <w:rsidRoot w:val="00F96446"/>
    <w:rsid w:val="00001FAE"/>
    <w:rsid w:val="00005C63"/>
    <w:rsid w:val="00006E5E"/>
    <w:rsid w:val="00007E65"/>
    <w:rsid w:val="000155AE"/>
    <w:rsid w:val="00015E74"/>
    <w:rsid w:val="000217DB"/>
    <w:rsid w:val="000236E8"/>
    <w:rsid w:val="0002531B"/>
    <w:rsid w:val="0002729E"/>
    <w:rsid w:val="000273DE"/>
    <w:rsid w:val="000279E7"/>
    <w:rsid w:val="000319B6"/>
    <w:rsid w:val="00035651"/>
    <w:rsid w:val="00036340"/>
    <w:rsid w:val="000409D8"/>
    <w:rsid w:val="0004161C"/>
    <w:rsid w:val="000434D5"/>
    <w:rsid w:val="00047354"/>
    <w:rsid w:val="00051B81"/>
    <w:rsid w:val="00065F97"/>
    <w:rsid w:val="00075FBF"/>
    <w:rsid w:val="000808D0"/>
    <w:rsid w:val="00084738"/>
    <w:rsid w:val="00085F27"/>
    <w:rsid w:val="00086FFB"/>
    <w:rsid w:val="00092820"/>
    <w:rsid w:val="00093C9C"/>
    <w:rsid w:val="00097663"/>
    <w:rsid w:val="000A3D4F"/>
    <w:rsid w:val="000A4E75"/>
    <w:rsid w:val="000B0A8F"/>
    <w:rsid w:val="000B1440"/>
    <w:rsid w:val="000B7F2C"/>
    <w:rsid w:val="000C0458"/>
    <w:rsid w:val="000D2A5D"/>
    <w:rsid w:val="000D68CB"/>
    <w:rsid w:val="000D713E"/>
    <w:rsid w:val="000E4373"/>
    <w:rsid w:val="000F069F"/>
    <w:rsid w:val="000F18DD"/>
    <w:rsid w:val="000F4A45"/>
    <w:rsid w:val="00111479"/>
    <w:rsid w:val="00112805"/>
    <w:rsid w:val="00115413"/>
    <w:rsid w:val="00116217"/>
    <w:rsid w:val="00117F93"/>
    <w:rsid w:val="001273C7"/>
    <w:rsid w:val="001302A9"/>
    <w:rsid w:val="00135E43"/>
    <w:rsid w:val="00136D2D"/>
    <w:rsid w:val="00141A3A"/>
    <w:rsid w:val="0014262C"/>
    <w:rsid w:val="00147077"/>
    <w:rsid w:val="00151EDE"/>
    <w:rsid w:val="00157E51"/>
    <w:rsid w:val="0017190A"/>
    <w:rsid w:val="00173C3C"/>
    <w:rsid w:val="00185746"/>
    <w:rsid w:val="001862F8"/>
    <w:rsid w:val="00194835"/>
    <w:rsid w:val="00195F54"/>
    <w:rsid w:val="001A0062"/>
    <w:rsid w:val="001A182F"/>
    <w:rsid w:val="001A2AE8"/>
    <w:rsid w:val="001A4EC0"/>
    <w:rsid w:val="001B26CE"/>
    <w:rsid w:val="001B5918"/>
    <w:rsid w:val="001C09BF"/>
    <w:rsid w:val="001C14CD"/>
    <w:rsid w:val="001C481F"/>
    <w:rsid w:val="001C5366"/>
    <w:rsid w:val="001D0D03"/>
    <w:rsid w:val="001E2660"/>
    <w:rsid w:val="001E3966"/>
    <w:rsid w:val="001E5D77"/>
    <w:rsid w:val="001F62DD"/>
    <w:rsid w:val="001F7CB2"/>
    <w:rsid w:val="00206E25"/>
    <w:rsid w:val="00212834"/>
    <w:rsid w:val="00216EC1"/>
    <w:rsid w:val="00217534"/>
    <w:rsid w:val="00220F77"/>
    <w:rsid w:val="00224633"/>
    <w:rsid w:val="0023054F"/>
    <w:rsid w:val="00230EC8"/>
    <w:rsid w:val="002316A3"/>
    <w:rsid w:val="002338F8"/>
    <w:rsid w:val="00234C8F"/>
    <w:rsid w:val="00244D11"/>
    <w:rsid w:val="002457B1"/>
    <w:rsid w:val="00246863"/>
    <w:rsid w:val="002526A1"/>
    <w:rsid w:val="00254397"/>
    <w:rsid w:val="00256CA3"/>
    <w:rsid w:val="002600EB"/>
    <w:rsid w:val="00260E64"/>
    <w:rsid w:val="00270623"/>
    <w:rsid w:val="00274043"/>
    <w:rsid w:val="00274BD6"/>
    <w:rsid w:val="002845CE"/>
    <w:rsid w:val="00291AF3"/>
    <w:rsid w:val="00293EF3"/>
    <w:rsid w:val="00294F88"/>
    <w:rsid w:val="002955D9"/>
    <w:rsid w:val="002967EF"/>
    <w:rsid w:val="002A0256"/>
    <w:rsid w:val="002A087E"/>
    <w:rsid w:val="002A2219"/>
    <w:rsid w:val="002A3088"/>
    <w:rsid w:val="002B1294"/>
    <w:rsid w:val="002B1B0E"/>
    <w:rsid w:val="002B7F77"/>
    <w:rsid w:val="002C3356"/>
    <w:rsid w:val="002C54F9"/>
    <w:rsid w:val="002C630B"/>
    <w:rsid w:val="002D121D"/>
    <w:rsid w:val="002E2B04"/>
    <w:rsid w:val="002F20CE"/>
    <w:rsid w:val="003021D3"/>
    <w:rsid w:val="003144AD"/>
    <w:rsid w:val="00320027"/>
    <w:rsid w:val="00321770"/>
    <w:rsid w:val="003237A5"/>
    <w:rsid w:val="003237CE"/>
    <w:rsid w:val="00326DFE"/>
    <w:rsid w:val="00336DBD"/>
    <w:rsid w:val="0033775C"/>
    <w:rsid w:val="00342708"/>
    <w:rsid w:val="00366DD1"/>
    <w:rsid w:val="00367E74"/>
    <w:rsid w:val="003723CB"/>
    <w:rsid w:val="00373D49"/>
    <w:rsid w:val="00376443"/>
    <w:rsid w:val="00382F06"/>
    <w:rsid w:val="003874F1"/>
    <w:rsid w:val="003900D0"/>
    <w:rsid w:val="003A0103"/>
    <w:rsid w:val="003A0886"/>
    <w:rsid w:val="003A3201"/>
    <w:rsid w:val="003A6FCF"/>
    <w:rsid w:val="003B5B58"/>
    <w:rsid w:val="003C0348"/>
    <w:rsid w:val="003C428D"/>
    <w:rsid w:val="003D332B"/>
    <w:rsid w:val="003D37A2"/>
    <w:rsid w:val="003D37DC"/>
    <w:rsid w:val="003D46C1"/>
    <w:rsid w:val="003D74B6"/>
    <w:rsid w:val="003E0704"/>
    <w:rsid w:val="003E48F4"/>
    <w:rsid w:val="003E4E43"/>
    <w:rsid w:val="003E785E"/>
    <w:rsid w:val="00402C01"/>
    <w:rsid w:val="00406E98"/>
    <w:rsid w:val="00406FE6"/>
    <w:rsid w:val="004106B7"/>
    <w:rsid w:val="0041117A"/>
    <w:rsid w:val="00412CF6"/>
    <w:rsid w:val="00415C85"/>
    <w:rsid w:val="00416DC6"/>
    <w:rsid w:val="00424303"/>
    <w:rsid w:val="00426803"/>
    <w:rsid w:val="00431A7A"/>
    <w:rsid w:val="00431DF1"/>
    <w:rsid w:val="00437D32"/>
    <w:rsid w:val="0044015B"/>
    <w:rsid w:val="00442069"/>
    <w:rsid w:val="004505F5"/>
    <w:rsid w:val="00451149"/>
    <w:rsid w:val="00455F49"/>
    <w:rsid w:val="004566CA"/>
    <w:rsid w:val="0046031B"/>
    <w:rsid w:val="00463519"/>
    <w:rsid w:val="00466B0E"/>
    <w:rsid w:val="004816FA"/>
    <w:rsid w:val="00486937"/>
    <w:rsid w:val="00486A33"/>
    <w:rsid w:val="004878DC"/>
    <w:rsid w:val="00493927"/>
    <w:rsid w:val="00497096"/>
    <w:rsid w:val="004970DD"/>
    <w:rsid w:val="004A195D"/>
    <w:rsid w:val="004A2BFA"/>
    <w:rsid w:val="004D1360"/>
    <w:rsid w:val="004F2E8E"/>
    <w:rsid w:val="004F5C65"/>
    <w:rsid w:val="00500844"/>
    <w:rsid w:val="00500A3A"/>
    <w:rsid w:val="00511C26"/>
    <w:rsid w:val="005142CF"/>
    <w:rsid w:val="00531F99"/>
    <w:rsid w:val="005329A2"/>
    <w:rsid w:val="005350E9"/>
    <w:rsid w:val="005403B3"/>
    <w:rsid w:val="00540C85"/>
    <w:rsid w:val="005418CB"/>
    <w:rsid w:val="005453BC"/>
    <w:rsid w:val="00551425"/>
    <w:rsid w:val="005562E6"/>
    <w:rsid w:val="00564497"/>
    <w:rsid w:val="00566F17"/>
    <w:rsid w:val="0056761D"/>
    <w:rsid w:val="005703D7"/>
    <w:rsid w:val="0057467F"/>
    <w:rsid w:val="00580502"/>
    <w:rsid w:val="005810F7"/>
    <w:rsid w:val="0059380A"/>
    <w:rsid w:val="00593BB4"/>
    <w:rsid w:val="00595D77"/>
    <w:rsid w:val="0059677E"/>
    <w:rsid w:val="005B4C70"/>
    <w:rsid w:val="005D3D9B"/>
    <w:rsid w:val="005D4421"/>
    <w:rsid w:val="005E137A"/>
    <w:rsid w:val="0060147B"/>
    <w:rsid w:val="00606B0E"/>
    <w:rsid w:val="006173FE"/>
    <w:rsid w:val="00620AB2"/>
    <w:rsid w:val="006218FE"/>
    <w:rsid w:val="00626B85"/>
    <w:rsid w:val="00636034"/>
    <w:rsid w:val="006379D0"/>
    <w:rsid w:val="00647E03"/>
    <w:rsid w:val="006557E2"/>
    <w:rsid w:val="00655FB6"/>
    <w:rsid w:val="00656068"/>
    <w:rsid w:val="00661196"/>
    <w:rsid w:val="00672C2E"/>
    <w:rsid w:val="006756FC"/>
    <w:rsid w:val="00676AB1"/>
    <w:rsid w:val="006810D7"/>
    <w:rsid w:val="00684391"/>
    <w:rsid w:val="006852C4"/>
    <w:rsid w:val="00686D1A"/>
    <w:rsid w:val="006A74D4"/>
    <w:rsid w:val="006A77C1"/>
    <w:rsid w:val="006B52ED"/>
    <w:rsid w:val="006B63BE"/>
    <w:rsid w:val="006C15A6"/>
    <w:rsid w:val="006C2839"/>
    <w:rsid w:val="006C44A8"/>
    <w:rsid w:val="006C6751"/>
    <w:rsid w:val="006C7E46"/>
    <w:rsid w:val="006E05D9"/>
    <w:rsid w:val="006E4107"/>
    <w:rsid w:val="006E7397"/>
    <w:rsid w:val="006F0389"/>
    <w:rsid w:val="006F66D9"/>
    <w:rsid w:val="00700F73"/>
    <w:rsid w:val="00701244"/>
    <w:rsid w:val="00702C2E"/>
    <w:rsid w:val="00705FD7"/>
    <w:rsid w:val="00705FF9"/>
    <w:rsid w:val="007062C9"/>
    <w:rsid w:val="00713AF6"/>
    <w:rsid w:val="007176C5"/>
    <w:rsid w:val="00721DBC"/>
    <w:rsid w:val="007231FA"/>
    <w:rsid w:val="00725B88"/>
    <w:rsid w:val="007355CE"/>
    <w:rsid w:val="00740CBC"/>
    <w:rsid w:val="00741E7C"/>
    <w:rsid w:val="0074598B"/>
    <w:rsid w:val="00746B2D"/>
    <w:rsid w:val="00751A94"/>
    <w:rsid w:val="00753295"/>
    <w:rsid w:val="00753C6E"/>
    <w:rsid w:val="007546B5"/>
    <w:rsid w:val="00754C24"/>
    <w:rsid w:val="00757183"/>
    <w:rsid w:val="00761130"/>
    <w:rsid w:val="007624A6"/>
    <w:rsid w:val="007714F7"/>
    <w:rsid w:val="0077239B"/>
    <w:rsid w:val="007738DE"/>
    <w:rsid w:val="00773D26"/>
    <w:rsid w:val="00781178"/>
    <w:rsid w:val="00785DF1"/>
    <w:rsid w:val="0079642E"/>
    <w:rsid w:val="00797FF7"/>
    <w:rsid w:val="007A29BC"/>
    <w:rsid w:val="007A3B48"/>
    <w:rsid w:val="007A6314"/>
    <w:rsid w:val="007B1EB9"/>
    <w:rsid w:val="007C38A7"/>
    <w:rsid w:val="007C7567"/>
    <w:rsid w:val="007D6443"/>
    <w:rsid w:val="007D6F22"/>
    <w:rsid w:val="007E2938"/>
    <w:rsid w:val="007E4777"/>
    <w:rsid w:val="007E5889"/>
    <w:rsid w:val="007F37AC"/>
    <w:rsid w:val="00800A96"/>
    <w:rsid w:val="00802816"/>
    <w:rsid w:val="0080513B"/>
    <w:rsid w:val="00806A3F"/>
    <w:rsid w:val="00814BC1"/>
    <w:rsid w:val="008153D9"/>
    <w:rsid w:val="00823DCE"/>
    <w:rsid w:val="00824419"/>
    <w:rsid w:val="00831551"/>
    <w:rsid w:val="00833BA7"/>
    <w:rsid w:val="008362EF"/>
    <w:rsid w:val="00841682"/>
    <w:rsid w:val="0084265A"/>
    <w:rsid w:val="008447D4"/>
    <w:rsid w:val="00847ADE"/>
    <w:rsid w:val="0085058D"/>
    <w:rsid w:val="00856142"/>
    <w:rsid w:val="008627A4"/>
    <w:rsid w:val="00863155"/>
    <w:rsid w:val="00864295"/>
    <w:rsid w:val="00866431"/>
    <w:rsid w:val="00874011"/>
    <w:rsid w:val="00881554"/>
    <w:rsid w:val="008841CB"/>
    <w:rsid w:val="00896531"/>
    <w:rsid w:val="008A081B"/>
    <w:rsid w:val="008A42D7"/>
    <w:rsid w:val="008A618F"/>
    <w:rsid w:val="008A727D"/>
    <w:rsid w:val="008B0090"/>
    <w:rsid w:val="008B0B81"/>
    <w:rsid w:val="008B5448"/>
    <w:rsid w:val="008B6FC4"/>
    <w:rsid w:val="008D3FF8"/>
    <w:rsid w:val="008D54D2"/>
    <w:rsid w:val="008D7647"/>
    <w:rsid w:val="008D7832"/>
    <w:rsid w:val="008E2330"/>
    <w:rsid w:val="00904647"/>
    <w:rsid w:val="00905046"/>
    <w:rsid w:val="00911B4F"/>
    <w:rsid w:val="00915F53"/>
    <w:rsid w:val="0092124C"/>
    <w:rsid w:val="009363EE"/>
    <w:rsid w:val="0094194B"/>
    <w:rsid w:val="00945849"/>
    <w:rsid w:val="00965608"/>
    <w:rsid w:val="00970954"/>
    <w:rsid w:val="009711DB"/>
    <w:rsid w:val="00971AA4"/>
    <w:rsid w:val="00973B6A"/>
    <w:rsid w:val="009868EE"/>
    <w:rsid w:val="00987B2D"/>
    <w:rsid w:val="00990811"/>
    <w:rsid w:val="00992822"/>
    <w:rsid w:val="009A2163"/>
    <w:rsid w:val="009B6C55"/>
    <w:rsid w:val="009C3A2C"/>
    <w:rsid w:val="009C79A7"/>
    <w:rsid w:val="009C7F1F"/>
    <w:rsid w:val="009D2124"/>
    <w:rsid w:val="009D300D"/>
    <w:rsid w:val="009D58F7"/>
    <w:rsid w:val="009E0DBF"/>
    <w:rsid w:val="009E166F"/>
    <w:rsid w:val="009E4F56"/>
    <w:rsid w:val="009E78A1"/>
    <w:rsid w:val="009E7944"/>
    <w:rsid w:val="00A05F74"/>
    <w:rsid w:val="00A0631D"/>
    <w:rsid w:val="00A107D9"/>
    <w:rsid w:val="00A12C03"/>
    <w:rsid w:val="00A258C5"/>
    <w:rsid w:val="00A325B6"/>
    <w:rsid w:val="00A34A71"/>
    <w:rsid w:val="00A40143"/>
    <w:rsid w:val="00A42E7E"/>
    <w:rsid w:val="00A57D9E"/>
    <w:rsid w:val="00A63224"/>
    <w:rsid w:val="00A7188B"/>
    <w:rsid w:val="00A910C0"/>
    <w:rsid w:val="00A928BC"/>
    <w:rsid w:val="00A93240"/>
    <w:rsid w:val="00A952D6"/>
    <w:rsid w:val="00A96B92"/>
    <w:rsid w:val="00AA247A"/>
    <w:rsid w:val="00AB0A7A"/>
    <w:rsid w:val="00AC3CC6"/>
    <w:rsid w:val="00AC696A"/>
    <w:rsid w:val="00AD329F"/>
    <w:rsid w:val="00AD5197"/>
    <w:rsid w:val="00AD7E21"/>
    <w:rsid w:val="00AE3BB6"/>
    <w:rsid w:val="00AE4F1E"/>
    <w:rsid w:val="00AF3369"/>
    <w:rsid w:val="00AF3744"/>
    <w:rsid w:val="00B00E8B"/>
    <w:rsid w:val="00B022D3"/>
    <w:rsid w:val="00B0230C"/>
    <w:rsid w:val="00B025A4"/>
    <w:rsid w:val="00B07F87"/>
    <w:rsid w:val="00B205D8"/>
    <w:rsid w:val="00B206CD"/>
    <w:rsid w:val="00B21AAF"/>
    <w:rsid w:val="00B3081D"/>
    <w:rsid w:val="00B333DC"/>
    <w:rsid w:val="00B3730A"/>
    <w:rsid w:val="00B40D13"/>
    <w:rsid w:val="00B410FD"/>
    <w:rsid w:val="00B4765F"/>
    <w:rsid w:val="00B5307D"/>
    <w:rsid w:val="00B532C5"/>
    <w:rsid w:val="00B54CCB"/>
    <w:rsid w:val="00B57D54"/>
    <w:rsid w:val="00B60BDA"/>
    <w:rsid w:val="00B66C39"/>
    <w:rsid w:val="00B721E8"/>
    <w:rsid w:val="00B770F0"/>
    <w:rsid w:val="00B80EDB"/>
    <w:rsid w:val="00B8582B"/>
    <w:rsid w:val="00B85C3E"/>
    <w:rsid w:val="00B91AC8"/>
    <w:rsid w:val="00BA24DC"/>
    <w:rsid w:val="00BA378C"/>
    <w:rsid w:val="00BA7F1F"/>
    <w:rsid w:val="00BB758B"/>
    <w:rsid w:val="00BD1861"/>
    <w:rsid w:val="00BD4000"/>
    <w:rsid w:val="00BD672A"/>
    <w:rsid w:val="00BE2A60"/>
    <w:rsid w:val="00BF4A01"/>
    <w:rsid w:val="00C068F8"/>
    <w:rsid w:val="00C07593"/>
    <w:rsid w:val="00C23DAE"/>
    <w:rsid w:val="00C240EF"/>
    <w:rsid w:val="00C24D78"/>
    <w:rsid w:val="00C32C82"/>
    <w:rsid w:val="00C341C6"/>
    <w:rsid w:val="00C34D1B"/>
    <w:rsid w:val="00C3798D"/>
    <w:rsid w:val="00C37994"/>
    <w:rsid w:val="00C54D59"/>
    <w:rsid w:val="00C57AAD"/>
    <w:rsid w:val="00C60260"/>
    <w:rsid w:val="00C627EB"/>
    <w:rsid w:val="00C6315B"/>
    <w:rsid w:val="00C676F1"/>
    <w:rsid w:val="00C67CF6"/>
    <w:rsid w:val="00C67FEA"/>
    <w:rsid w:val="00C73E6A"/>
    <w:rsid w:val="00C73F00"/>
    <w:rsid w:val="00C825EC"/>
    <w:rsid w:val="00C8371B"/>
    <w:rsid w:val="00C91C89"/>
    <w:rsid w:val="00C9419C"/>
    <w:rsid w:val="00C9472D"/>
    <w:rsid w:val="00CB3E73"/>
    <w:rsid w:val="00CB74F0"/>
    <w:rsid w:val="00CE0E7F"/>
    <w:rsid w:val="00CE6CF6"/>
    <w:rsid w:val="00CF0DA4"/>
    <w:rsid w:val="00CF1DAF"/>
    <w:rsid w:val="00CF41CE"/>
    <w:rsid w:val="00CF5FC9"/>
    <w:rsid w:val="00CF79C6"/>
    <w:rsid w:val="00D011F4"/>
    <w:rsid w:val="00D03186"/>
    <w:rsid w:val="00D109E3"/>
    <w:rsid w:val="00D12236"/>
    <w:rsid w:val="00D12D22"/>
    <w:rsid w:val="00D1374D"/>
    <w:rsid w:val="00D14935"/>
    <w:rsid w:val="00D17DBA"/>
    <w:rsid w:val="00D2143D"/>
    <w:rsid w:val="00D21EEB"/>
    <w:rsid w:val="00D2284B"/>
    <w:rsid w:val="00D24CF4"/>
    <w:rsid w:val="00D257D7"/>
    <w:rsid w:val="00D27BA8"/>
    <w:rsid w:val="00D31521"/>
    <w:rsid w:val="00D370D8"/>
    <w:rsid w:val="00D42F06"/>
    <w:rsid w:val="00D445D0"/>
    <w:rsid w:val="00D44CB4"/>
    <w:rsid w:val="00D457E8"/>
    <w:rsid w:val="00D564C6"/>
    <w:rsid w:val="00D67385"/>
    <w:rsid w:val="00D71849"/>
    <w:rsid w:val="00D76137"/>
    <w:rsid w:val="00D82B55"/>
    <w:rsid w:val="00D8648E"/>
    <w:rsid w:val="00D86AEB"/>
    <w:rsid w:val="00D919B1"/>
    <w:rsid w:val="00D95A9F"/>
    <w:rsid w:val="00D97CAD"/>
    <w:rsid w:val="00DA0E6C"/>
    <w:rsid w:val="00DA2964"/>
    <w:rsid w:val="00DA2A64"/>
    <w:rsid w:val="00DA4973"/>
    <w:rsid w:val="00DA685D"/>
    <w:rsid w:val="00DA73BC"/>
    <w:rsid w:val="00DC02E5"/>
    <w:rsid w:val="00DD0549"/>
    <w:rsid w:val="00DD11FC"/>
    <w:rsid w:val="00DD1642"/>
    <w:rsid w:val="00DD7759"/>
    <w:rsid w:val="00DE0B9C"/>
    <w:rsid w:val="00DE122B"/>
    <w:rsid w:val="00DE217A"/>
    <w:rsid w:val="00DE3411"/>
    <w:rsid w:val="00DE7C89"/>
    <w:rsid w:val="00DF5D5C"/>
    <w:rsid w:val="00E00680"/>
    <w:rsid w:val="00E03FD1"/>
    <w:rsid w:val="00E06643"/>
    <w:rsid w:val="00E11CB1"/>
    <w:rsid w:val="00E125CC"/>
    <w:rsid w:val="00E13894"/>
    <w:rsid w:val="00E16114"/>
    <w:rsid w:val="00E178C1"/>
    <w:rsid w:val="00E21C4C"/>
    <w:rsid w:val="00E22212"/>
    <w:rsid w:val="00E23657"/>
    <w:rsid w:val="00E248C1"/>
    <w:rsid w:val="00E24C40"/>
    <w:rsid w:val="00E45365"/>
    <w:rsid w:val="00E45C3A"/>
    <w:rsid w:val="00E50C01"/>
    <w:rsid w:val="00E614F6"/>
    <w:rsid w:val="00E61B8B"/>
    <w:rsid w:val="00E75D33"/>
    <w:rsid w:val="00E826BC"/>
    <w:rsid w:val="00E877B2"/>
    <w:rsid w:val="00E90EA6"/>
    <w:rsid w:val="00E93B16"/>
    <w:rsid w:val="00EA0E24"/>
    <w:rsid w:val="00EA565E"/>
    <w:rsid w:val="00EA5F43"/>
    <w:rsid w:val="00EA60B2"/>
    <w:rsid w:val="00EA7DA1"/>
    <w:rsid w:val="00EB0ECE"/>
    <w:rsid w:val="00EB3A94"/>
    <w:rsid w:val="00EB4139"/>
    <w:rsid w:val="00EB467F"/>
    <w:rsid w:val="00EB7C37"/>
    <w:rsid w:val="00EC0FCD"/>
    <w:rsid w:val="00EC1CA6"/>
    <w:rsid w:val="00EC3369"/>
    <w:rsid w:val="00EC5650"/>
    <w:rsid w:val="00EC5A00"/>
    <w:rsid w:val="00ED09AC"/>
    <w:rsid w:val="00ED29A7"/>
    <w:rsid w:val="00ED2E9E"/>
    <w:rsid w:val="00EE36F9"/>
    <w:rsid w:val="00EE3BE9"/>
    <w:rsid w:val="00EE413D"/>
    <w:rsid w:val="00EE726D"/>
    <w:rsid w:val="00EF0A4A"/>
    <w:rsid w:val="00EF71B5"/>
    <w:rsid w:val="00F010AD"/>
    <w:rsid w:val="00F027A0"/>
    <w:rsid w:val="00F13847"/>
    <w:rsid w:val="00F15C5F"/>
    <w:rsid w:val="00F17F8B"/>
    <w:rsid w:val="00F23560"/>
    <w:rsid w:val="00F25B70"/>
    <w:rsid w:val="00F3205E"/>
    <w:rsid w:val="00F422D9"/>
    <w:rsid w:val="00F43C2D"/>
    <w:rsid w:val="00F50210"/>
    <w:rsid w:val="00F62874"/>
    <w:rsid w:val="00F63153"/>
    <w:rsid w:val="00F635AE"/>
    <w:rsid w:val="00F64951"/>
    <w:rsid w:val="00F73DE7"/>
    <w:rsid w:val="00F7518D"/>
    <w:rsid w:val="00F81655"/>
    <w:rsid w:val="00F83EED"/>
    <w:rsid w:val="00F87368"/>
    <w:rsid w:val="00F90B9E"/>
    <w:rsid w:val="00F96446"/>
    <w:rsid w:val="00FA72E1"/>
    <w:rsid w:val="00FB50E2"/>
    <w:rsid w:val="00FB50E5"/>
    <w:rsid w:val="00FC26D7"/>
    <w:rsid w:val="00FC730F"/>
    <w:rsid w:val="00FD6E9B"/>
    <w:rsid w:val="00FD7665"/>
    <w:rsid w:val="00FE26EF"/>
    <w:rsid w:val="00FE51BB"/>
    <w:rsid w:val="00FF26BE"/>
    <w:rsid w:val="00FF6758"/>
    <w:rsid w:val="00FF7745"/>
    <w:rsid w:val="00FF7A42"/>
    <w:rsid w:val="00FF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C1"/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9644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F9644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9644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D718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84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A2964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756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56FC"/>
    <w:rPr>
      <w:rFonts w:ascii="Times New Roman" w:eastAsia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6756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56FC"/>
    <w:rPr>
      <w:rFonts w:ascii="Times New Roman" w:eastAsia="Times New Roman" w:hAnsi="Times New Roman"/>
      <w:sz w:val="28"/>
      <w:szCs w:val="28"/>
      <w:lang w:eastAsia="en-US"/>
    </w:rPr>
  </w:style>
  <w:style w:type="paragraph" w:styleId="aa">
    <w:name w:val="Normal (Web)"/>
    <w:basedOn w:val="a"/>
    <w:uiPriority w:val="99"/>
    <w:semiHidden/>
    <w:unhideWhenUsed/>
    <w:rsid w:val="008D783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C09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C1"/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9644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F9644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9644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D718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84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A2964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756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56FC"/>
    <w:rPr>
      <w:rFonts w:ascii="Times New Roman" w:eastAsia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6756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56FC"/>
    <w:rPr>
      <w:rFonts w:ascii="Times New Roman" w:eastAsia="Times New Roman" w:hAnsi="Times New Roman"/>
      <w:sz w:val="28"/>
      <w:szCs w:val="28"/>
      <w:lang w:eastAsia="en-US"/>
    </w:rPr>
  </w:style>
  <w:style w:type="paragraph" w:styleId="aa">
    <w:name w:val="Normal (Web)"/>
    <w:basedOn w:val="a"/>
    <w:uiPriority w:val="99"/>
    <w:semiHidden/>
    <w:unhideWhenUsed/>
    <w:rsid w:val="008D783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C0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45A9B-4332-47E2-991D-75C4ACF5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5849</CharactersWithSpaces>
  <SharedDoc>false</SharedDoc>
  <HLinks>
    <vt:vector size="90" baseType="variant">
      <vt:variant>
        <vt:i4>5832707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consultantplus://offline/ref=DB6EC813DCA6CE61B8B59FE3EB6EF90C3A0D0A23F842C50D9A70E7D8581166ED88A860289D83A7BC2E1DFDB68BDD84A05D1116C7DD3A0A248D3EAAv8mEC</vt:lpwstr>
      </vt:variant>
      <vt:variant>
        <vt:lpwstr/>
      </vt:variant>
      <vt:variant>
        <vt:i4>7864418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7864375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consultantplus://offline/ref=A412AF4D81813543F4F6361E8048CDB05D77380AC0AC019FBCEF58C50C91076048A8761F4A6E04F1B04DD20913329011m2D6C</vt:lpwstr>
      </vt:variant>
      <vt:variant>
        <vt:lpwstr/>
      </vt:variant>
      <vt:variant>
        <vt:i4>7864375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consultantplus://offline/ref=A412AF4D81813543F4F6361E8048CDB05D77380AC0A50F9FBBEF58C50C91076048A8761F4A6E04F1B04DD20913329011m2D6C</vt:lpwstr>
      </vt:variant>
      <vt:variant>
        <vt:lpwstr/>
      </vt:variant>
      <vt:variant>
        <vt:i4>7864369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consultantplus://offline/ref=A412AF4D81813543F4F6361E8048CDB05D77380AC0AB0B9EB4EF58C50C91076048A8761F4A6E04F1B04DD20913329011m2D6C</vt:lpwstr>
      </vt:variant>
      <vt:variant>
        <vt:lpwstr/>
      </vt:variant>
      <vt:variant>
        <vt:i4>7864417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consultantplus://offline/ref=A412AF4D81813543F4F6361E8048CDB05D77380AC6AB0A9BBFEF58C50C91076048A8761F4A6E04F1B04DD20913329011m2D6C</vt:lpwstr>
      </vt:variant>
      <vt:variant>
        <vt:lpwstr/>
      </vt:variant>
      <vt:variant>
        <vt:i4>7864429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consultantplus://offline/ref=A412AF4D81813543F4F6361E8048CDB05D77380AC6A4089DBCEF58C50C91076048A8761F4A6E04F1B04DD20913329011m2D6C</vt:lpwstr>
      </vt:variant>
      <vt:variant>
        <vt:lpwstr/>
      </vt:variant>
      <vt:variant>
        <vt:i4>7864371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consultantplus://offline/ref=A412AF4D81813543F4F6361E8048CDB05D77380AC6AE0D9AB5EF58C50C91076048A8761F4A6E04F1B04DD20913329011m2D6C</vt:lpwstr>
      </vt:variant>
      <vt:variant>
        <vt:lpwstr/>
      </vt:variant>
      <vt:variant>
        <vt:i4>7864378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consultantplus://offline/ref=A412AF4D81813543F4F6361E8048CDB05D77380AC0AD099EBBEF58C50C91076048A8761F4A6E04F1B04DD20913329011m2D6C</vt:lpwstr>
      </vt:variant>
      <vt:variant>
        <vt:lpwstr/>
      </vt:variant>
      <vt:variant>
        <vt:i4>7864426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consultantplus://offline/ref=A412AF4D81813543F4F6361E8048CDB05D77380AC6A40D98BDEF58C50C91076048A8761F4A6E04F1B04DD20913329011m2D6C</vt:lpwstr>
      </vt:variant>
      <vt:variant>
        <vt:lpwstr/>
      </vt:variant>
      <vt:variant>
        <vt:i4>7864418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uvp_435-1</dc:creator>
  <cp:lastModifiedBy>Завражин Игорь Александрович</cp:lastModifiedBy>
  <cp:revision>8</cp:revision>
  <cp:lastPrinted>2020-11-03T04:26:00Z</cp:lastPrinted>
  <dcterms:created xsi:type="dcterms:W3CDTF">2022-04-22T05:52:00Z</dcterms:created>
  <dcterms:modified xsi:type="dcterms:W3CDTF">2023-01-19T02:28:00Z</dcterms:modified>
</cp:coreProperties>
</file>